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95 - GALLIERA (via) n. 20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95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27/7/83-1/8/83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GALLIERA (via) n. 20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Sacra Famiglia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gruppo statuario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 x 2m.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stucco (?)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4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in nicchia situata nella lunetta formata dalla diminuzione dell'altezza del portico.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nobiliare - palazzo Tanari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XVII sec.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Gesn, Giuseffe, Maria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206. "Giacomo De Maria (1762-1838) ha modellato la grande Sacra Famiglia in una lunetta del Plazzo Tanari in via Galliera, n 18. Il gruppo, in istucco, a grande rilievo, sente ancora tutta l'esuberanza settecentesca, prima che l'artista si chiudesse in quel formalismo canoviano che distingue gran parte delle sue opere."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GUIDICINI, II,170: Palazzo Fanas.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CERVONE. Gioco del panneggio. Composizione compatta con tentativo di movimento; diagonalità delle teste; braccio del B. alzato. Visi molto marcati, corpo della Madonna con torsione. Gruppo scultoreo in nicchia.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GUIDA, p. 135. Palazzo Tanari. Iniziato nel 1632 e compiuto nel 1671 con disegno attribuito al Dentone o al Monti.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